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1"/>
        <w:rPr>
          <w:rFonts w:eastAsia="黑体"/>
        </w:rPr>
      </w:pPr>
      <w:bookmarkStart w:id="0" w:name="_Toc513401893"/>
      <w:bookmarkStart w:id="1" w:name="_Toc513402260"/>
      <w:bookmarkStart w:id="2" w:name="_Toc29451"/>
      <w:bookmarkStart w:id="3" w:name="_Toc513405376"/>
      <w:r>
        <w:rPr>
          <w:rFonts w:hAnsi="黑体" w:eastAsia="黑体"/>
          <w:color w:val="333333"/>
          <w:kern w:val="0"/>
          <w:sz w:val="32"/>
          <w:szCs w:val="32"/>
        </w:rPr>
        <w:t>附件</w:t>
      </w:r>
      <w:r>
        <w:rPr>
          <w:rFonts w:eastAsia="黑体"/>
          <w:color w:val="333333"/>
          <w:kern w:val="0"/>
          <w:sz w:val="32"/>
          <w:szCs w:val="32"/>
        </w:rPr>
        <w:t>3</w:t>
      </w:r>
    </w:p>
    <w:p>
      <w:pPr>
        <w:spacing w:line="600" w:lineRule="exact"/>
        <w:jc w:val="center"/>
        <w:outlineLvl w:val="1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广西壮族自治区环境保护科学研究院</w:t>
      </w:r>
    </w:p>
    <w:p>
      <w:pPr>
        <w:pStyle w:val="11"/>
        <w:spacing w:line="360" w:lineRule="auto"/>
        <w:ind w:firstLine="0" w:firstLineChars="0"/>
        <w:jc w:val="center"/>
        <w:rPr>
          <w:rFonts w:eastAsia="微软雅黑"/>
          <w:bCs/>
          <w:color w:val="FF0000"/>
          <w:sz w:val="24"/>
        </w:rPr>
      </w:pPr>
      <w:bookmarkStart w:id="4" w:name="_GoBack"/>
      <w:r>
        <w:rPr>
          <w:rFonts w:eastAsia="方正小标宋_GBK"/>
          <w:sz w:val="36"/>
          <w:szCs w:val="36"/>
        </w:rPr>
        <w:t>服务承诺书</w:t>
      </w:r>
      <w:bookmarkEnd w:id="4"/>
    </w:p>
    <w:p>
      <w:pPr>
        <w:pStyle w:val="11"/>
        <w:spacing w:line="360" w:lineRule="auto"/>
        <w:ind w:firstLine="0" w:firstLineChars="0"/>
        <w:jc w:val="left"/>
        <w:rPr>
          <w:rFonts w:eastAsia="仿宋"/>
          <w:color w:val="FF0000"/>
          <w:kern w:val="0"/>
          <w:sz w:val="32"/>
          <w:szCs w:val="32"/>
        </w:rPr>
      </w:pPr>
    </w:p>
    <w:p>
      <w:pPr>
        <w:pStyle w:val="11"/>
        <w:spacing w:line="360" w:lineRule="auto"/>
        <w:ind w:firstLine="0" w:firstLineChars="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广西壮族自治区环境保护科学研究院：</w:t>
      </w:r>
    </w:p>
    <w:p>
      <w:pPr>
        <w:pStyle w:val="11"/>
        <w:spacing w:line="360" w:lineRule="auto"/>
        <w:ind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我公司参与贵单位组织的</w:t>
      </w:r>
      <w:r>
        <w:rPr>
          <w:rFonts w:hint="eastAsia" w:eastAsia="仿宋"/>
          <w:kern w:val="0"/>
          <w:sz w:val="32"/>
          <w:szCs w:val="32"/>
        </w:rPr>
        <w:t>《广西环保产业国际技术合作成果汇编》</w:t>
      </w:r>
      <w:r>
        <w:rPr>
          <w:rFonts w:eastAsia="仿宋"/>
          <w:kern w:val="0"/>
          <w:sz w:val="32"/>
          <w:szCs w:val="32"/>
        </w:rPr>
        <w:t>编著出版服务项目采购活动，并承诺如下：</w:t>
      </w:r>
    </w:p>
    <w:p>
      <w:pPr>
        <w:pStyle w:val="11"/>
        <w:numPr>
          <w:ilvl w:val="0"/>
          <w:numId w:val="1"/>
        </w:numPr>
        <w:spacing w:line="360" w:lineRule="auto"/>
        <w:ind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具有履行该服务项目所必需的专业技术能力； </w:t>
      </w:r>
    </w:p>
    <w:p>
      <w:pPr>
        <w:pStyle w:val="11"/>
        <w:numPr>
          <w:ilvl w:val="0"/>
          <w:numId w:val="1"/>
        </w:numPr>
        <w:spacing w:line="360" w:lineRule="auto"/>
        <w:ind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具有良好的商业信誉和健全的财务会计制度； </w:t>
      </w:r>
    </w:p>
    <w:p>
      <w:pPr>
        <w:pStyle w:val="11"/>
        <w:numPr>
          <w:ilvl w:val="0"/>
          <w:numId w:val="1"/>
        </w:numPr>
        <w:spacing w:line="360" w:lineRule="auto"/>
        <w:ind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近3年内经营活动中没有重大违法记录。 </w:t>
      </w:r>
    </w:p>
    <w:p>
      <w:pPr>
        <w:pStyle w:val="11"/>
        <w:spacing w:line="360" w:lineRule="auto"/>
        <w:ind w:firstLine="640"/>
        <w:jc w:val="left"/>
        <w:rPr>
          <w:rFonts w:eastAsia="仿宋"/>
          <w:color w:val="FF0000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承诺以上内容属实，如有虚假，本公司愿承担一切法律责任。</w:t>
      </w:r>
      <w:r>
        <w:rPr>
          <w:rFonts w:eastAsia="仿宋"/>
          <w:color w:val="FF0000"/>
          <w:kern w:val="0"/>
          <w:sz w:val="32"/>
          <w:szCs w:val="32"/>
        </w:rPr>
        <w:t> </w:t>
      </w:r>
    </w:p>
    <w:p>
      <w:pPr>
        <w:pStyle w:val="11"/>
        <w:spacing w:line="360" w:lineRule="auto"/>
        <w:ind w:firstLine="640"/>
        <w:jc w:val="left"/>
        <w:rPr>
          <w:rFonts w:eastAsia="仿宋"/>
          <w:color w:val="FF0000"/>
          <w:kern w:val="0"/>
          <w:sz w:val="32"/>
          <w:szCs w:val="32"/>
        </w:rPr>
      </w:pPr>
    </w:p>
    <w:p>
      <w:pPr>
        <w:pStyle w:val="11"/>
        <w:spacing w:line="360" w:lineRule="auto"/>
        <w:ind w:firstLine="640"/>
        <w:jc w:val="left"/>
        <w:rPr>
          <w:rFonts w:eastAsia="仿宋"/>
          <w:color w:val="FF0000"/>
          <w:kern w:val="0"/>
          <w:sz w:val="32"/>
          <w:szCs w:val="32"/>
        </w:rPr>
      </w:pPr>
    </w:p>
    <w:p>
      <w:pPr>
        <w:pStyle w:val="11"/>
        <w:spacing w:line="360" w:lineRule="auto"/>
        <w:ind w:firstLine="3200" w:firstLineChars="100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 xml:space="preserve">法定代表人或委托代理人签字：              </w:t>
      </w:r>
    </w:p>
    <w:p>
      <w:pPr>
        <w:pStyle w:val="11"/>
        <w:spacing w:line="360" w:lineRule="auto"/>
        <w:ind w:firstLine="3200" w:firstLineChars="100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 xml:space="preserve">公司（公章）：                            </w:t>
      </w:r>
    </w:p>
    <w:p>
      <w:pPr>
        <w:sectPr>
          <w:headerReference r:id="rId3" w:type="default"/>
          <w:footerReference r:id="rId4" w:type="default"/>
          <w:pgSz w:w="11906" w:h="16838"/>
          <w:pgMar w:top="1440" w:right="1361" w:bottom="1440" w:left="1417" w:header="1134" w:footer="1304" w:gutter="0"/>
          <w:pgNumType w:fmt="numberInDash"/>
          <w:cols w:space="0" w:num="1"/>
          <w:docGrid w:linePitch="312" w:charSpace="0"/>
        </w:sectPr>
      </w:pPr>
      <w:r>
        <w:rPr>
          <w:rFonts w:eastAsia="仿宋"/>
          <w:kern w:val="0"/>
          <w:sz w:val="32"/>
          <w:szCs w:val="32"/>
        </w:rPr>
        <w:t xml:space="preserve">                    日期：202</w:t>
      </w:r>
      <w:r>
        <w:rPr>
          <w:rFonts w:hint="eastAsia" w:eastAsia="仿宋"/>
          <w:kern w:val="0"/>
          <w:sz w:val="32"/>
          <w:szCs w:val="32"/>
          <w:lang w:val="en-US" w:eastAsia="zh-CN"/>
        </w:rPr>
        <w:t>4</w:t>
      </w:r>
      <w:r>
        <w:rPr>
          <w:rFonts w:eastAsia="仿宋"/>
          <w:kern w:val="0"/>
          <w:sz w:val="32"/>
          <w:szCs w:val="32"/>
        </w:rPr>
        <w:t>年</w:t>
      </w:r>
      <w:r>
        <w:rPr>
          <w:rFonts w:hint="eastAsia" w:eastAsia="仿宋"/>
          <w:kern w:val="0"/>
          <w:sz w:val="32"/>
          <w:szCs w:val="32"/>
          <w:lang w:val="en-US" w:eastAsia="zh-CN"/>
        </w:rPr>
        <w:t xml:space="preserve">   </w:t>
      </w:r>
      <w:r>
        <w:rPr>
          <w:rFonts w:eastAsia="仿宋"/>
          <w:kern w:val="0"/>
          <w:sz w:val="32"/>
          <w:szCs w:val="32"/>
        </w:rPr>
        <w:t>月   日</w:t>
      </w:r>
    </w:p>
    <w:bookmarkEnd w:id="0"/>
    <w:bookmarkEnd w:id="1"/>
    <w:bookmarkEnd w:id="2"/>
    <w:bookmarkEnd w:id="3"/>
    <w:p>
      <w:pPr>
        <w:spacing w:line="600" w:lineRule="exact"/>
        <w:outlineLvl w:val="1"/>
      </w:pPr>
    </w:p>
    <w:sectPr>
      <w:pgSz w:w="11906" w:h="16838"/>
      <w:pgMar w:top="1440" w:right="1361" w:bottom="1440" w:left="1417" w:header="1134" w:footer="1304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39090" cy="2336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233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  <w:rFonts w:eastAsia="方正仿宋_GB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方正仿宋_GBK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eastAsia="方正仿宋_GBK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eastAsia="方正仿宋_GBK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eastAsia="方正仿宋_GBK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eastAsia="方正仿宋_GB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4pt;width:26.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3JDKRtIAAAADAQAADwAAAAAAAAABACAAAAAiAAAAZHJzL2Rv&#10;d25yZXYueG1sUEsBAhQAFAAAAAgAh07iQGxeU3jOAQAAeQ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  <w:rFonts w:eastAsia="方正仿宋_GBK"/>
                        <w:sz w:val="32"/>
                        <w:szCs w:val="32"/>
                      </w:rPr>
                    </w:pPr>
                    <w:r>
                      <w:rPr>
                        <w:rFonts w:eastAsia="方正仿宋_GBK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9"/>
                        <w:rFonts w:eastAsia="方正仿宋_GBK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eastAsia="方正仿宋_GBK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9"/>
                        <w:rFonts w:eastAsia="方正仿宋_GBK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eastAsia="方正仿宋_GB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61F08F"/>
    <w:multiLevelType w:val="singleLevel"/>
    <w:tmpl w:val="B461F08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8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EzOTIwNTFkMWRjYjlhM2M2MjEwMTAzOTAyMTAifQ=="/>
  </w:docVars>
  <w:rsids>
    <w:rsidRoot w:val="3A88479A"/>
    <w:rsid w:val="00100A9D"/>
    <w:rsid w:val="001C3AAD"/>
    <w:rsid w:val="002C014C"/>
    <w:rsid w:val="002C7CCF"/>
    <w:rsid w:val="002F2EB6"/>
    <w:rsid w:val="003C4204"/>
    <w:rsid w:val="003E23E0"/>
    <w:rsid w:val="00454A2D"/>
    <w:rsid w:val="004918E5"/>
    <w:rsid w:val="004A43CD"/>
    <w:rsid w:val="004C3E00"/>
    <w:rsid w:val="004F1CDE"/>
    <w:rsid w:val="004F3EF5"/>
    <w:rsid w:val="0050238A"/>
    <w:rsid w:val="00560B21"/>
    <w:rsid w:val="006622DC"/>
    <w:rsid w:val="006F2629"/>
    <w:rsid w:val="007016C0"/>
    <w:rsid w:val="00737DB4"/>
    <w:rsid w:val="00752F04"/>
    <w:rsid w:val="007876E1"/>
    <w:rsid w:val="00806E90"/>
    <w:rsid w:val="00851989"/>
    <w:rsid w:val="008C4011"/>
    <w:rsid w:val="008E7925"/>
    <w:rsid w:val="008F63F4"/>
    <w:rsid w:val="00926936"/>
    <w:rsid w:val="00962F83"/>
    <w:rsid w:val="009A5273"/>
    <w:rsid w:val="009C6092"/>
    <w:rsid w:val="00A033A4"/>
    <w:rsid w:val="00A62660"/>
    <w:rsid w:val="00A74265"/>
    <w:rsid w:val="00AF2C7C"/>
    <w:rsid w:val="00B1145F"/>
    <w:rsid w:val="00B72E3D"/>
    <w:rsid w:val="00BB0C07"/>
    <w:rsid w:val="00BC1CF2"/>
    <w:rsid w:val="00C149F9"/>
    <w:rsid w:val="00C17D77"/>
    <w:rsid w:val="00C72D9F"/>
    <w:rsid w:val="00C7390E"/>
    <w:rsid w:val="00CC70DF"/>
    <w:rsid w:val="00CE3B2E"/>
    <w:rsid w:val="00CF3A95"/>
    <w:rsid w:val="00D10E40"/>
    <w:rsid w:val="00D2360B"/>
    <w:rsid w:val="00D460D9"/>
    <w:rsid w:val="00DD7B86"/>
    <w:rsid w:val="00E00817"/>
    <w:rsid w:val="00E0680D"/>
    <w:rsid w:val="00E149DE"/>
    <w:rsid w:val="00EA2A1A"/>
    <w:rsid w:val="00ED31AD"/>
    <w:rsid w:val="00EE3A1C"/>
    <w:rsid w:val="00EF143A"/>
    <w:rsid w:val="00F06052"/>
    <w:rsid w:val="00F30233"/>
    <w:rsid w:val="00F349F1"/>
    <w:rsid w:val="00F751EB"/>
    <w:rsid w:val="00F84C8E"/>
    <w:rsid w:val="00FC5B57"/>
    <w:rsid w:val="00FD18E6"/>
    <w:rsid w:val="00FF08B8"/>
    <w:rsid w:val="01D92EF8"/>
    <w:rsid w:val="02D07A94"/>
    <w:rsid w:val="07C56728"/>
    <w:rsid w:val="09124EAB"/>
    <w:rsid w:val="0A473EF2"/>
    <w:rsid w:val="101369CD"/>
    <w:rsid w:val="105C2A9B"/>
    <w:rsid w:val="10EB2E0C"/>
    <w:rsid w:val="11F40D94"/>
    <w:rsid w:val="12F80E28"/>
    <w:rsid w:val="13EC1745"/>
    <w:rsid w:val="13FB56BE"/>
    <w:rsid w:val="14BE6A00"/>
    <w:rsid w:val="16D84260"/>
    <w:rsid w:val="177A1494"/>
    <w:rsid w:val="18A34697"/>
    <w:rsid w:val="1AD44AA2"/>
    <w:rsid w:val="1B776296"/>
    <w:rsid w:val="1C7D4449"/>
    <w:rsid w:val="1F2B4FC2"/>
    <w:rsid w:val="230A4AC6"/>
    <w:rsid w:val="24806712"/>
    <w:rsid w:val="24F5734E"/>
    <w:rsid w:val="28FF402C"/>
    <w:rsid w:val="2C2D6ABF"/>
    <w:rsid w:val="2D180871"/>
    <w:rsid w:val="2E7E551B"/>
    <w:rsid w:val="30DB3A48"/>
    <w:rsid w:val="32B04ADF"/>
    <w:rsid w:val="3360476C"/>
    <w:rsid w:val="33A91C76"/>
    <w:rsid w:val="34C33C82"/>
    <w:rsid w:val="351875FA"/>
    <w:rsid w:val="35803DB7"/>
    <w:rsid w:val="37124D3E"/>
    <w:rsid w:val="37185AE3"/>
    <w:rsid w:val="372B209C"/>
    <w:rsid w:val="38547802"/>
    <w:rsid w:val="3A673404"/>
    <w:rsid w:val="3A7036D7"/>
    <w:rsid w:val="3A88479A"/>
    <w:rsid w:val="3B811F38"/>
    <w:rsid w:val="3D2857B5"/>
    <w:rsid w:val="3E4B35D0"/>
    <w:rsid w:val="40ED67E9"/>
    <w:rsid w:val="40F46389"/>
    <w:rsid w:val="453C5262"/>
    <w:rsid w:val="45A349CF"/>
    <w:rsid w:val="46C45FD8"/>
    <w:rsid w:val="471B2AB5"/>
    <w:rsid w:val="47642F5B"/>
    <w:rsid w:val="49144C8E"/>
    <w:rsid w:val="4A285E2C"/>
    <w:rsid w:val="4A933398"/>
    <w:rsid w:val="4B5449A5"/>
    <w:rsid w:val="4D897F9F"/>
    <w:rsid w:val="4E0C165A"/>
    <w:rsid w:val="52DA3AED"/>
    <w:rsid w:val="54E42004"/>
    <w:rsid w:val="54F516FB"/>
    <w:rsid w:val="55B04D6C"/>
    <w:rsid w:val="571475FD"/>
    <w:rsid w:val="59BF4B57"/>
    <w:rsid w:val="5F1054EE"/>
    <w:rsid w:val="5F7A32D6"/>
    <w:rsid w:val="62C52D60"/>
    <w:rsid w:val="63235485"/>
    <w:rsid w:val="634F04AD"/>
    <w:rsid w:val="67DC0B49"/>
    <w:rsid w:val="68D4079F"/>
    <w:rsid w:val="6A780140"/>
    <w:rsid w:val="6BE71F01"/>
    <w:rsid w:val="6DBE320B"/>
    <w:rsid w:val="6FE70DC8"/>
    <w:rsid w:val="72E434FD"/>
    <w:rsid w:val="74C6475B"/>
    <w:rsid w:val="7582202A"/>
    <w:rsid w:val="75E27134"/>
    <w:rsid w:val="7687510A"/>
    <w:rsid w:val="78B108FD"/>
    <w:rsid w:val="7AB82545"/>
    <w:rsid w:val="7B13417F"/>
    <w:rsid w:val="7B6C7030"/>
    <w:rsid w:val="7CC2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新宋体" w:cs="Times New Roman"/>
      <w:kern w:val="2"/>
      <w:sz w:val="28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4">
    <w:name w:val="annotation text"/>
    <w:basedOn w:val="1"/>
    <w:semiHidden/>
    <w:unhideWhenUsed/>
    <w:uiPriority w:val="0"/>
    <w:pPr>
      <w:jc w:val="left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2620</Words>
  <Characters>2726</Characters>
  <Lines>21</Lines>
  <Paragraphs>5</Paragraphs>
  <TotalTime>0</TotalTime>
  <ScaleCrop>false</ScaleCrop>
  <LinksUpToDate>false</LinksUpToDate>
  <CharactersWithSpaces>2995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2022-08-01T10:16:00Z</dcterms:created>
  <dc:creator>Administrator</dc:creator>
  <cp:lastModifiedBy>韦柳春</cp:lastModifiedBy>
  <dcterms:modified xsi:type="dcterms:W3CDTF">2024-07-05T07:28:03Z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E97ACD6E28AD42DBA09F91B41F77CB64_13</vt:lpwstr>
  </property>
</Properties>
</file>